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D89E" w14:textId="77777777" w:rsidR="00E6744D" w:rsidRDefault="00E6744D">
      <w:pPr>
        <w:pStyle w:val="Corpotesto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000000">
      <w:pPr>
        <w:pStyle w:val="Titolo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000000">
      <w:pPr>
        <w:pStyle w:val="Corpotesto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000000">
      <w:pPr>
        <w:pStyle w:val="Corpotesto"/>
        <w:spacing w:before="2" w:line="254" w:lineRule="auto"/>
        <w:ind w:left="135" w:right="40"/>
      </w:pPr>
      <w:r>
        <w:t xml:space="preserve">n. 196 e </w:t>
      </w:r>
      <w:proofErr w:type="spellStart"/>
      <w:proofErr w:type="gramStart"/>
      <w:r>
        <w:t>ss.mm.ii</w:t>
      </w:r>
      <w:proofErr w:type="spellEnd"/>
      <w:proofErr w:type="gram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000000">
      <w:pPr>
        <w:pStyle w:val="Corpotesto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Corpotesto"/>
        <w:spacing w:before="215"/>
        <w:jc w:val="left"/>
      </w:pPr>
    </w:p>
    <w:p w14:paraId="64B19744" w14:textId="77777777" w:rsidR="00E6744D" w:rsidRDefault="00000000">
      <w:pPr>
        <w:pStyle w:val="Titolo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000000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000000">
      <w:pPr>
        <w:pStyle w:val="Corpotesto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000000">
      <w:pPr>
        <w:pStyle w:val="Corpotesto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000000">
      <w:pPr>
        <w:pStyle w:val="Corpotesto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Corpotesto"/>
        <w:spacing w:before="120"/>
        <w:jc w:val="left"/>
      </w:pPr>
    </w:p>
    <w:p w14:paraId="26DE00A1" w14:textId="77777777" w:rsidR="00E6744D" w:rsidRDefault="00000000">
      <w:pPr>
        <w:pStyle w:val="Titolo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D7C8B00" w14:textId="77777777" w:rsidR="00E6744D" w:rsidRDefault="00000000">
      <w:pPr>
        <w:pStyle w:val="Corpotesto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000000">
      <w:pPr>
        <w:pStyle w:val="Corpotesto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Corpotesto"/>
        <w:jc w:val="left"/>
      </w:pPr>
    </w:p>
    <w:p w14:paraId="164E807E" w14:textId="77777777" w:rsidR="00E6744D" w:rsidRDefault="00E6744D">
      <w:pPr>
        <w:pStyle w:val="Corpotesto"/>
        <w:spacing w:before="43"/>
        <w:jc w:val="left"/>
      </w:pPr>
    </w:p>
    <w:p w14:paraId="5CA4323F" w14:textId="77777777" w:rsidR="00E6744D" w:rsidRDefault="00000000">
      <w:pPr>
        <w:pStyle w:val="Titolo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Corpotesto"/>
        <w:spacing w:before="21"/>
        <w:jc w:val="left"/>
        <w:rPr>
          <w:b/>
        </w:rPr>
      </w:pPr>
    </w:p>
    <w:p w14:paraId="058B8FD0" w14:textId="77777777" w:rsidR="00E6744D" w:rsidRDefault="00000000">
      <w:pPr>
        <w:pStyle w:val="Corpotesto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000000">
      <w:pPr>
        <w:pStyle w:val="Corpotesto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Corpotesto"/>
        <w:jc w:val="left"/>
      </w:pPr>
    </w:p>
    <w:p w14:paraId="3CC10F35" w14:textId="77777777" w:rsidR="00E6744D" w:rsidRDefault="00E6744D">
      <w:pPr>
        <w:pStyle w:val="Corpotesto"/>
        <w:spacing w:before="46"/>
        <w:jc w:val="left"/>
      </w:pPr>
    </w:p>
    <w:p w14:paraId="5571272A" w14:textId="77777777" w:rsidR="00E6744D" w:rsidRDefault="00000000">
      <w:pPr>
        <w:pStyle w:val="Titolo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Corpotesto"/>
        <w:spacing w:before="35"/>
        <w:jc w:val="left"/>
        <w:rPr>
          <w:b/>
        </w:rPr>
      </w:pPr>
    </w:p>
    <w:p w14:paraId="0253732E" w14:textId="77777777" w:rsidR="00E6744D" w:rsidRDefault="00000000">
      <w:pPr>
        <w:pStyle w:val="Corpotesto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Corpotesto"/>
        <w:jc w:val="left"/>
      </w:pPr>
    </w:p>
    <w:p w14:paraId="512698BF" w14:textId="77777777" w:rsidR="00E6744D" w:rsidRDefault="00E6744D">
      <w:pPr>
        <w:pStyle w:val="Corpotesto"/>
        <w:spacing w:before="42"/>
        <w:jc w:val="left"/>
      </w:pPr>
    </w:p>
    <w:p w14:paraId="50BEB1D3" w14:textId="77777777" w:rsidR="00E6744D" w:rsidRDefault="00000000">
      <w:pPr>
        <w:pStyle w:val="Titolo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2DED48A" w14:textId="77777777" w:rsidR="00E6744D" w:rsidRDefault="00000000">
      <w:pPr>
        <w:pStyle w:val="Corpotesto"/>
        <w:spacing w:line="254" w:lineRule="auto"/>
        <w:ind w:left="135" w:right="38" w:hanging="10"/>
      </w:pPr>
      <w:r>
        <w:t>I dati raccolti per le finalità descritte nell’art 3, lett. a) saranno conservati il tempo necessario all'organizzazione e gestione dell’evento e comunque nel limite massimo dei successivi sei mesi dalla sua conclusione. Dopo tale data sarà possibile l’archiviazione dei dati in forma anonima e aggregata per finalità storico e/o statistiche.</w:t>
      </w:r>
    </w:p>
    <w:p w14:paraId="498C835B" w14:textId="77777777" w:rsidR="00E6744D" w:rsidRDefault="00000000">
      <w:pPr>
        <w:pStyle w:val="Corpotesto"/>
        <w:spacing w:before="8" w:line="254" w:lineRule="auto"/>
        <w:ind w:left="135" w:right="39" w:hanging="10"/>
      </w:pPr>
      <w:r>
        <w:t>Gli eventi registrati potranno essere conservati sul sito web istituzionale o su tutti i canali di comunicazione ufficiali dell’INFN per un periodo massimo di due anni, successivamente ai quali saranno tenuti per finalità di studio, archivio e ricerca scientifica.</w:t>
      </w:r>
    </w:p>
    <w:p w14:paraId="2E981001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000000">
      <w:pPr>
        <w:pStyle w:val="Corpotesto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000000">
      <w:pPr>
        <w:pStyle w:val="Corpotesto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000000">
      <w:pPr>
        <w:pStyle w:val="Corpotesto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Corpotesto"/>
        <w:jc w:val="left"/>
      </w:pPr>
    </w:p>
    <w:p w14:paraId="6651B1CC" w14:textId="77777777" w:rsidR="00E6744D" w:rsidRDefault="00E6744D">
      <w:pPr>
        <w:pStyle w:val="Corpotesto"/>
        <w:spacing w:before="42"/>
        <w:jc w:val="left"/>
      </w:pPr>
    </w:p>
    <w:p w14:paraId="671ED1AD" w14:textId="77777777" w:rsidR="00E6744D" w:rsidRDefault="00000000">
      <w:pPr>
        <w:pStyle w:val="Titolo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000000">
      <w:pPr>
        <w:pStyle w:val="Corpotesto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000000">
      <w:pPr>
        <w:pStyle w:val="Corpotesto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000000">
      <w:pPr>
        <w:pStyle w:val="Corpotesto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Corpotesto"/>
        <w:spacing w:before="119"/>
        <w:jc w:val="left"/>
      </w:pPr>
    </w:p>
    <w:p w14:paraId="16BC988E" w14:textId="77777777" w:rsidR="00E6744D" w:rsidRDefault="00000000">
      <w:pPr>
        <w:pStyle w:val="Corpotesto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Corpotesto"/>
        <w:spacing w:before="219"/>
        <w:jc w:val="left"/>
      </w:pPr>
    </w:p>
    <w:p w14:paraId="00A4169A" w14:textId="77777777" w:rsidR="00E6744D" w:rsidRDefault="00000000">
      <w:pPr>
        <w:pStyle w:val="Titolo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000000">
      <w:pPr>
        <w:pStyle w:val="Corpotesto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000000">
      <w:pPr>
        <w:pStyle w:val="Corpotesto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000000">
      <w:pPr>
        <w:pStyle w:val="Corpotesto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Corpotesto"/>
        <w:spacing w:before="219"/>
        <w:jc w:val="left"/>
      </w:pPr>
    </w:p>
    <w:p w14:paraId="6F67B807" w14:textId="77777777" w:rsidR="00E6744D" w:rsidRDefault="00000000">
      <w:pPr>
        <w:pStyle w:val="Titolo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Corpotesto"/>
        <w:spacing w:before="130"/>
        <w:jc w:val="left"/>
        <w:rPr>
          <w:b/>
        </w:rPr>
      </w:pPr>
    </w:p>
    <w:p w14:paraId="55E940DD" w14:textId="77777777" w:rsidR="00E6744D" w:rsidRDefault="00000000">
      <w:pPr>
        <w:pStyle w:val="Corpotesto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000000">
      <w:pPr>
        <w:pStyle w:val="Corpotesto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Corpotesto"/>
        <w:spacing w:before="218"/>
        <w:jc w:val="left"/>
        <w:rPr>
          <w:b/>
        </w:rPr>
      </w:pPr>
    </w:p>
    <w:p w14:paraId="2EDB4AA9" w14:textId="77777777" w:rsidR="00E6744D" w:rsidRDefault="00000000">
      <w:pPr>
        <w:pStyle w:val="Titolo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Corpotesto"/>
        <w:spacing w:before="213"/>
        <w:jc w:val="left"/>
        <w:rPr>
          <w:b/>
        </w:rPr>
      </w:pPr>
    </w:p>
    <w:p w14:paraId="080F86DF" w14:textId="77777777" w:rsidR="00E6744D" w:rsidRDefault="00000000">
      <w:pPr>
        <w:pStyle w:val="Corpotesto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000000">
      <w:pPr>
        <w:pStyle w:val="Corpotesto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000000">
      <w:pPr>
        <w:pStyle w:val="Titolo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000000">
      <w:pPr>
        <w:pStyle w:val="Corpotesto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000000">
      <w:pPr>
        <w:pStyle w:val="Corpotesto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Corpotesto"/>
        <w:spacing w:before="220"/>
        <w:jc w:val="left"/>
      </w:pPr>
    </w:p>
    <w:p w14:paraId="169ED7FB" w14:textId="77777777" w:rsidR="00E6744D" w:rsidRDefault="00000000">
      <w:pPr>
        <w:pStyle w:val="Titolo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000000">
      <w:pPr>
        <w:pStyle w:val="Corpotesto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000000">
      <w:pPr>
        <w:pStyle w:val="Corpotesto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Corpotesto"/>
        <w:spacing w:before="216"/>
        <w:jc w:val="left"/>
      </w:pPr>
    </w:p>
    <w:p w14:paraId="5D4ADEB1" w14:textId="77777777" w:rsidR="00E6744D" w:rsidRDefault="00000000">
      <w:pPr>
        <w:pStyle w:val="Titolo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000000">
      <w:pPr>
        <w:pStyle w:val="Corpotesto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Corpotesto"/>
        <w:spacing w:before="24"/>
        <w:jc w:val="left"/>
      </w:pPr>
    </w:p>
    <w:p w14:paraId="022A8031" w14:textId="77777777" w:rsidR="00E6744D" w:rsidRDefault="00000000">
      <w:pPr>
        <w:pStyle w:val="Titolo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Corpotesto"/>
        <w:jc w:val="left"/>
        <w:rPr>
          <w:b/>
        </w:rPr>
      </w:pPr>
    </w:p>
    <w:p w14:paraId="7CFA2A52" w14:textId="77777777" w:rsidR="00E6744D" w:rsidRDefault="00E6744D">
      <w:pPr>
        <w:pStyle w:val="Corpotesto"/>
        <w:spacing w:before="8"/>
        <w:jc w:val="left"/>
        <w:rPr>
          <w:b/>
        </w:rPr>
      </w:pPr>
    </w:p>
    <w:p w14:paraId="2436821A" w14:textId="77777777" w:rsidR="00E6744D" w:rsidRDefault="00000000">
      <w:pPr>
        <w:pStyle w:val="Corpotesto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000000">
      <w:pPr>
        <w:pStyle w:val="Corpotesto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.……………….……….……………………….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 in proprio, oppure in qualità di esercente la potestà genitoriale o legale del minore</w:t>
      </w:r>
    </w:p>
    <w:p w14:paraId="1639439C" w14:textId="77777777" w:rsidR="00E6744D" w:rsidRDefault="00000000">
      <w:pPr>
        <w:pStyle w:val="Corpotesto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000000">
      <w:pPr>
        <w:pStyle w:val="Corpotesto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</w:t>
      </w:r>
    </w:p>
    <w:p w14:paraId="0A4D0E90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49346EDF" w14:textId="77777777" w:rsidR="00E6744D" w:rsidRDefault="00000000">
      <w:pPr>
        <w:pStyle w:val="Corpotesto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44D59708" w14:textId="060E4E15" w:rsidR="00101974" w:rsidRPr="000651C5" w:rsidRDefault="00000000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  <w:spacing w:val="-2"/>
          <w:highlight w:val="yellow"/>
        </w:rPr>
      </w:pPr>
      <w:r w:rsidRPr="000651C5">
        <w:rPr>
          <w:rFonts w:ascii="Calibri" w:hAnsi="Calibri"/>
          <w:highlight w:val="yellow"/>
        </w:rPr>
        <w:t>con riferimento all’evento</w:t>
      </w:r>
      <w:r w:rsidRPr="000651C5">
        <w:rPr>
          <w:rFonts w:ascii="Calibri" w:hAnsi="Calibri"/>
          <w:highlight w:val="yellow"/>
        </w:rPr>
        <w:tab/>
      </w:r>
      <w:r w:rsidR="00F40F97" w:rsidRPr="000651C5">
        <w:rPr>
          <w:rFonts w:ascii="Calibri" w:hAnsi="Calibri"/>
          <w:highlight w:val="yellow"/>
        </w:rPr>
        <w:t xml:space="preserve">Masterclass </w:t>
      </w:r>
    </w:p>
    <w:p w14:paraId="1B9CA18D" w14:textId="01008E2C" w:rsidR="00E6744D" w:rsidRDefault="00000000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 w:rsidRPr="000651C5">
        <w:rPr>
          <w:rFonts w:ascii="Calibri" w:hAnsi="Calibri"/>
          <w:highlight w:val="yellow"/>
        </w:rPr>
        <w:t>organizzato da</w:t>
      </w:r>
      <w:r w:rsidR="001010D2">
        <w:rPr>
          <w:rFonts w:ascii="Calibri" w:hAnsi="Calibri"/>
          <w:highlight w:val="yellow"/>
        </w:rPr>
        <w:t xml:space="preserve">lla Sezione INFN di  </w:t>
      </w:r>
      <w:r w:rsidR="00F40F97" w:rsidRPr="000651C5">
        <w:rPr>
          <w:rFonts w:ascii="Calibri" w:hAnsi="Calibri"/>
          <w:highlight w:val="yellow"/>
        </w:rPr>
        <w:t xml:space="preserve"> </w:t>
      </w:r>
    </w:p>
    <w:p w14:paraId="62EE4ED9" w14:textId="77777777" w:rsidR="00E6744D" w:rsidRDefault="00000000">
      <w:pPr>
        <w:pStyle w:val="Titolo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31DDC478" w14:textId="2C18A996" w:rsidR="00E6744D" w:rsidRPr="004669A2" w:rsidRDefault="00000000" w:rsidP="004669A2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  <w:r w:rsidR="001F6BEC">
        <w:rPr>
          <w:rFonts w:ascii="Calibri" w:hAnsi="Calibri"/>
          <w:spacing w:val="-2"/>
          <w:sz w:val="20"/>
        </w:rPr>
        <w:t xml:space="preserve">  (*)</w:t>
      </w:r>
    </w:p>
    <w:p w14:paraId="23C6EEAF" w14:textId="77777777" w:rsidR="00E6744D" w:rsidRDefault="00000000">
      <w:pPr>
        <w:pStyle w:val="Titolo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Corpotesto"/>
        <w:spacing w:before="198"/>
        <w:jc w:val="left"/>
        <w:rPr>
          <w:rFonts w:ascii="Calibri"/>
        </w:rPr>
      </w:pPr>
    </w:p>
    <w:p w14:paraId="4BB13D0F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69804A61" w14:textId="77777777" w:rsidR="00E6744D" w:rsidRPr="001F6BEC" w:rsidRDefault="00000000">
      <w:pPr>
        <w:pStyle w:val="Titolo2"/>
        <w:tabs>
          <w:tab w:val="left" w:pos="2136"/>
        </w:tabs>
        <w:spacing w:before="134"/>
        <w:ind w:left="2" w:right="0"/>
        <w:rPr>
          <w:rFonts w:asciiTheme="minorHAnsi" w:hAnsiTheme="minorHAnsi" w:cstheme="minorHAnsi"/>
        </w:rPr>
      </w:pPr>
      <w:r w:rsidRPr="001F6BEC">
        <w:rPr>
          <w:rFonts w:asciiTheme="minorHAnsi" w:hAnsiTheme="minorHAnsi" w:cstheme="minorHAnsi"/>
          <w:spacing w:val="-5"/>
        </w:rPr>
        <w:t>SÌ</w:t>
      </w:r>
      <w:r w:rsidRPr="001F6BEC">
        <w:rPr>
          <w:rFonts w:asciiTheme="minorHAnsi" w:hAnsiTheme="minorHAnsi" w:cstheme="minorHAnsi"/>
        </w:rPr>
        <w:tab/>
      </w:r>
      <w:r w:rsidRPr="001F6BEC">
        <w:rPr>
          <w:rFonts w:asciiTheme="minorHAnsi" w:hAnsiTheme="minorHAnsi" w:cstheme="minorHAnsi"/>
          <w:spacing w:val="-5"/>
        </w:rPr>
        <w:t>NO</w:t>
      </w:r>
    </w:p>
    <w:p w14:paraId="79B2549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000000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8A82D0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000000">
      <w:pPr>
        <w:pStyle w:val="Titolo2"/>
        <w:tabs>
          <w:tab w:val="left" w:pos="2138"/>
        </w:tabs>
        <w:spacing w:before="96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0B7E4F4D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69"/>
        </w:tabs>
        <w:spacing w:before="102"/>
        <w:ind w:left="469" w:hanging="359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prestare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consenso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ricezione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materiale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informativo</w:t>
      </w:r>
    </w:p>
    <w:p w14:paraId="07B5025C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46283E8A" w14:textId="77777777" w:rsidR="00E6744D" w:rsidRDefault="00000000">
      <w:pPr>
        <w:pStyle w:val="Titolo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674AC8F" w14:textId="77777777" w:rsidR="001F6BEC" w:rsidRDefault="001F6BEC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</w:p>
    <w:p w14:paraId="7F97A64E" w14:textId="45B85D90" w:rsidR="00E6744D" w:rsidRDefault="001F6BEC" w:rsidP="001F6BEC">
      <w:pPr>
        <w:tabs>
          <w:tab w:val="left" w:pos="2138"/>
        </w:tabs>
        <w:spacing w:before="101"/>
        <w:ind w:right="1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 xml:space="preserve">(*) Il consenso al punto 1) </w:t>
      </w:r>
      <w:r w:rsidRPr="001F6BEC">
        <w:rPr>
          <w:rFonts w:asciiTheme="minorHAnsi" w:hAnsiTheme="minorHAnsi" w:cstheme="minorHAnsi"/>
          <w:spacing w:val="-5"/>
          <w:sz w:val="20"/>
        </w:rPr>
        <w:t>è indispensabile</w:t>
      </w:r>
      <w:r>
        <w:rPr>
          <w:rFonts w:ascii="Calibri"/>
          <w:spacing w:val="-5"/>
          <w:sz w:val="20"/>
        </w:rPr>
        <w:t xml:space="preserve"> per la partecipazione all</w:t>
      </w:r>
      <w:r>
        <w:rPr>
          <w:rFonts w:ascii="Calibri"/>
          <w:spacing w:val="-5"/>
          <w:sz w:val="20"/>
        </w:rPr>
        <w:t>’</w:t>
      </w:r>
      <w:r>
        <w:rPr>
          <w:rFonts w:ascii="Calibri"/>
          <w:spacing w:val="-5"/>
          <w:sz w:val="20"/>
        </w:rPr>
        <w:t xml:space="preserve">evento. 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B62C6" w14:textId="77777777" w:rsidR="00A84F2C" w:rsidRDefault="00A84F2C">
      <w:r>
        <w:separator/>
      </w:r>
    </w:p>
  </w:endnote>
  <w:endnote w:type="continuationSeparator" w:id="0">
    <w:p w14:paraId="5EAF35C4" w14:textId="77777777" w:rsidR="00A84F2C" w:rsidRDefault="00A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FB1F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A6132" w14:textId="77777777" w:rsidR="00A84F2C" w:rsidRDefault="00A84F2C">
      <w:r>
        <w:separator/>
      </w:r>
    </w:p>
  </w:footnote>
  <w:footnote w:type="continuationSeparator" w:id="0">
    <w:p w14:paraId="44479C8B" w14:textId="77777777" w:rsidR="00A84F2C" w:rsidRDefault="00A8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5FAE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ABB521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000000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000000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000000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000000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D"/>
    <w:rsid w:val="000651C5"/>
    <w:rsid w:val="001010D2"/>
    <w:rsid w:val="00101974"/>
    <w:rsid w:val="001C6D8F"/>
    <w:rsid w:val="001F6BEC"/>
    <w:rsid w:val="0025703C"/>
    <w:rsid w:val="00355318"/>
    <w:rsid w:val="00432664"/>
    <w:rsid w:val="004669A2"/>
    <w:rsid w:val="00532AAA"/>
    <w:rsid w:val="00633EFF"/>
    <w:rsid w:val="007007BD"/>
    <w:rsid w:val="0075515C"/>
    <w:rsid w:val="00A84F2C"/>
    <w:rsid w:val="00AD3290"/>
    <w:rsid w:val="00BC250B"/>
    <w:rsid w:val="00E6744D"/>
    <w:rsid w:val="00E97DE9"/>
    <w:rsid w:val="00F0329A"/>
    <w:rsid w:val="00F4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2021</Words>
  <Characters>11524</Characters>
  <Application>Microsoft Office Word</Application>
  <DocSecurity>0</DocSecurity>
  <Lines>96</Lines>
  <Paragraphs>27</Paragraphs>
  <ScaleCrop>false</ScaleCrop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Ezio Torassa</cp:lastModifiedBy>
  <cp:revision>5</cp:revision>
  <dcterms:created xsi:type="dcterms:W3CDTF">2024-12-10T11:09:00Z</dcterms:created>
  <dcterms:modified xsi:type="dcterms:W3CDTF">2024-12-10T12:32:00Z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