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Corpotesto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125B85">
      <w:pPr>
        <w:pStyle w:val="Titolo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125B85">
      <w:pPr>
        <w:pStyle w:val="Corpotesto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125B85">
      <w:pPr>
        <w:pStyle w:val="Corpotesto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125B85">
      <w:pPr>
        <w:pStyle w:val="Corpotesto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Corpotesto"/>
        <w:spacing w:before="215"/>
        <w:jc w:val="left"/>
      </w:pPr>
    </w:p>
    <w:p w14:paraId="64B19744" w14:textId="77777777" w:rsidR="00E6744D" w:rsidRDefault="00125B85">
      <w:pPr>
        <w:pStyle w:val="Titolo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125B85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125B85">
      <w:pPr>
        <w:pStyle w:val="Corpotesto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125B85">
      <w:pPr>
        <w:pStyle w:val="Corpotesto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125B85">
      <w:pPr>
        <w:pStyle w:val="Corpotesto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Corpotesto"/>
        <w:spacing w:before="120"/>
        <w:jc w:val="left"/>
      </w:pPr>
    </w:p>
    <w:p w14:paraId="26DE00A1" w14:textId="77777777" w:rsidR="00E6744D" w:rsidRDefault="00125B85">
      <w:pPr>
        <w:pStyle w:val="Titolo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D7C8B00" w14:textId="77777777" w:rsidR="00E6744D" w:rsidRDefault="00125B85">
      <w:pPr>
        <w:pStyle w:val="Corpotesto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125B85">
      <w:pPr>
        <w:pStyle w:val="Corpotesto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 xml:space="preserve">ricevere comunicazioni </w:t>
      </w:r>
      <w:r>
        <w:rPr>
          <w:sz w:val="20"/>
        </w:rPr>
        <w:t>informative e promozionali in ordine ad attività, eventi ed iniziative a vario titolo promossi dall’INFN, se previsto dall’organizzazione dell’evento;</w:t>
      </w:r>
    </w:p>
    <w:p w14:paraId="51F06189" w14:textId="77777777" w:rsidR="00E6744D" w:rsidRDefault="00125B85">
      <w:pPr>
        <w:pStyle w:val="Paragrafoelenco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Corpotesto"/>
        <w:jc w:val="left"/>
      </w:pPr>
    </w:p>
    <w:p w14:paraId="164E807E" w14:textId="77777777" w:rsidR="00E6744D" w:rsidRDefault="00E6744D">
      <w:pPr>
        <w:pStyle w:val="Corpotesto"/>
        <w:spacing w:before="43"/>
        <w:jc w:val="left"/>
      </w:pPr>
    </w:p>
    <w:p w14:paraId="5CA4323F" w14:textId="77777777" w:rsidR="00E6744D" w:rsidRDefault="00125B85">
      <w:pPr>
        <w:pStyle w:val="Titolo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Corpotesto"/>
        <w:spacing w:before="21"/>
        <w:jc w:val="left"/>
        <w:rPr>
          <w:b/>
        </w:rPr>
      </w:pPr>
    </w:p>
    <w:p w14:paraId="058B8FD0" w14:textId="77777777" w:rsidR="00E6744D" w:rsidRDefault="00125B85">
      <w:pPr>
        <w:pStyle w:val="Corpotesto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</w:t>
      </w:r>
      <w:r>
        <w:rPr>
          <w:sz w:val="20"/>
        </w:rPr>
        <w:t xml:space="preserve">io: sale </w:t>
      </w:r>
      <w:r>
        <w:rPr>
          <w:sz w:val="20"/>
        </w:rPr>
        <w:t>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125B85">
      <w:pPr>
        <w:pStyle w:val="Corpotesto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Corpotesto"/>
        <w:jc w:val="left"/>
      </w:pPr>
    </w:p>
    <w:p w14:paraId="3CC10F35" w14:textId="77777777" w:rsidR="00E6744D" w:rsidRDefault="00E6744D">
      <w:pPr>
        <w:pStyle w:val="Corpotesto"/>
        <w:spacing w:before="46"/>
        <w:jc w:val="left"/>
      </w:pPr>
    </w:p>
    <w:p w14:paraId="5571272A" w14:textId="77777777" w:rsidR="00E6744D" w:rsidRDefault="00125B85">
      <w:pPr>
        <w:pStyle w:val="Titolo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Corpotesto"/>
        <w:spacing w:before="35"/>
        <w:jc w:val="left"/>
        <w:rPr>
          <w:b/>
        </w:rPr>
      </w:pPr>
    </w:p>
    <w:p w14:paraId="0253732E" w14:textId="77777777" w:rsidR="00E6744D" w:rsidRDefault="00125B85">
      <w:pPr>
        <w:pStyle w:val="Corpotesto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125B85">
      <w:pPr>
        <w:pStyle w:val="Corpotesto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Corpotesto"/>
        <w:jc w:val="left"/>
      </w:pPr>
    </w:p>
    <w:p w14:paraId="512698BF" w14:textId="77777777" w:rsidR="00E6744D" w:rsidRDefault="00E6744D">
      <w:pPr>
        <w:pStyle w:val="Corpotesto"/>
        <w:spacing w:before="42"/>
        <w:jc w:val="left"/>
      </w:pPr>
    </w:p>
    <w:p w14:paraId="50BEB1D3" w14:textId="77777777" w:rsidR="00E6744D" w:rsidRDefault="00125B85">
      <w:pPr>
        <w:pStyle w:val="Titolo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2DED48A" w14:textId="77777777" w:rsidR="00E6744D" w:rsidRDefault="00125B85">
      <w:pPr>
        <w:pStyle w:val="Corpotesto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125B85">
      <w:pPr>
        <w:pStyle w:val="Corpotesto"/>
        <w:spacing w:before="8" w:line="254" w:lineRule="auto"/>
        <w:ind w:left="135" w:right="39" w:hanging="10"/>
      </w:pPr>
      <w:r>
        <w:t xml:space="preserve">Gli eventi </w:t>
      </w:r>
      <w:r>
        <w:t>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125B85">
      <w:pPr>
        <w:pStyle w:val="Corpotesto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125B85">
      <w:pPr>
        <w:pStyle w:val="Corpotesto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125B85">
      <w:pPr>
        <w:pStyle w:val="Corpotesto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125B85">
      <w:pPr>
        <w:pStyle w:val="Corpotesto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Corpotesto"/>
        <w:jc w:val="left"/>
      </w:pPr>
    </w:p>
    <w:p w14:paraId="6651B1CC" w14:textId="77777777" w:rsidR="00E6744D" w:rsidRDefault="00E6744D">
      <w:pPr>
        <w:pStyle w:val="Corpotesto"/>
        <w:spacing w:before="42"/>
        <w:jc w:val="left"/>
      </w:pPr>
    </w:p>
    <w:p w14:paraId="671ED1AD" w14:textId="77777777" w:rsidR="00E6744D" w:rsidRDefault="00125B85">
      <w:pPr>
        <w:pStyle w:val="Titolo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125B85">
      <w:pPr>
        <w:pStyle w:val="Corpotesto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125B85">
      <w:pPr>
        <w:pStyle w:val="Corpotesto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125B85">
      <w:pPr>
        <w:pStyle w:val="Corpotesto"/>
        <w:spacing w:before="103" w:line="254" w:lineRule="auto"/>
        <w:ind w:left="120" w:right="109" w:hanging="10"/>
      </w:pPr>
      <w:r>
        <w:t xml:space="preserve">I dati saranno </w:t>
      </w:r>
      <w:r>
        <w:t>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Corpotesto"/>
        <w:spacing w:before="119"/>
        <w:jc w:val="left"/>
      </w:pPr>
    </w:p>
    <w:p w14:paraId="16BC988E" w14:textId="77777777" w:rsidR="00E6744D" w:rsidRDefault="00125B85">
      <w:pPr>
        <w:pStyle w:val="Corpotesto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Corpotesto"/>
        <w:spacing w:before="219"/>
        <w:jc w:val="left"/>
      </w:pPr>
    </w:p>
    <w:p w14:paraId="00A4169A" w14:textId="77777777" w:rsidR="00E6744D" w:rsidRDefault="00125B85">
      <w:pPr>
        <w:pStyle w:val="Titolo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125B85">
      <w:pPr>
        <w:pStyle w:val="Corpotesto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125B85">
      <w:pPr>
        <w:pStyle w:val="Paragrafoelenco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125B85">
      <w:pPr>
        <w:pStyle w:val="Paragrafoelenco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125B85">
      <w:pPr>
        <w:pStyle w:val="Paragrafoelenco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125B85">
      <w:pPr>
        <w:pStyle w:val="Paragrafoelenco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125B85">
      <w:pPr>
        <w:pStyle w:val="Corpotesto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125B85">
      <w:pPr>
        <w:pStyle w:val="Corpotesto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Corpotesto"/>
        <w:spacing w:before="219"/>
        <w:jc w:val="left"/>
      </w:pPr>
    </w:p>
    <w:p w14:paraId="6F67B807" w14:textId="77777777" w:rsidR="00E6744D" w:rsidRDefault="00125B85">
      <w:pPr>
        <w:pStyle w:val="Titolo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Corpotesto"/>
        <w:spacing w:before="130"/>
        <w:jc w:val="left"/>
        <w:rPr>
          <w:b/>
        </w:rPr>
      </w:pPr>
    </w:p>
    <w:p w14:paraId="55E940DD" w14:textId="77777777" w:rsidR="00E6744D" w:rsidRDefault="00125B85">
      <w:pPr>
        <w:pStyle w:val="Corpotesto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 xml:space="preserve">o scattate foto che </w:t>
      </w:r>
      <w:r>
        <w:t>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125B85">
      <w:pPr>
        <w:pStyle w:val="Corpotesto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Corpotesto"/>
        <w:spacing w:before="218"/>
        <w:jc w:val="left"/>
        <w:rPr>
          <w:b/>
        </w:rPr>
      </w:pPr>
    </w:p>
    <w:p w14:paraId="2EDB4AA9" w14:textId="77777777" w:rsidR="00E6744D" w:rsidRDefault="00125B85">
      <w:pPr>
        <w:pStyle w:val="Titolo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Corpotesto"/>
        <w:spacing w:before="213"/>
        <w:jc w:val="left"/>
        <w:rPr>
          <w:b/>
        </w:rPr>
      </w:pPr>
    </w:p>
    <w:p w14:paraId="080F86DF" w14:textId="77777777" w:rsidR="00E6744D" w:rsidRDefault="00125B85">
      <w:pPr>
        <w:pStyle w:val="Corpotesto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</w:t>
      </w:r>
      <w:r>
        <w:rPr>
          <w:sz w:val="20"/>
        </w:rPr>
        <w:t>caricati dall’INFN;</w:t>
      </w:r>
    </w:p>
    <w:p w14:paraId="17A93CBC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125B85">
      <w:pPr>
        <w:pStyle w:val="Paragrafoelenco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125B85">
      <w:pPr>
        <w:pStyle w:val="Corpotesto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125B85">
      <w:pPr>
        <w:pStyle w:val="Titolo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125B85">
      <w:pPr>
        <w:pStyle w:val="Corpotesto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125B85">
      <w:pPr>
        <w:pStyle w:val="Corpotesto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Corpotesto"/>
        <w:spacing w:before="220"/>
        <w:jc w:val="left"/>
      </w:pPr>
    </w:p>
    <w:p w14:paraId="169ED7FB" w14:textId="77777777" w:rsidR="00E6744D" w:rsidRDefault="00125B85">
      <w:pPr>
        <w:pStyle w:val="Titolo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125B85">
      <w:pPr>
        <w:pStyle w:val="Corpotesto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125B85">
      <w:pPr>
        <w:pStyle w:val="Corpotesto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Corpotesto"/>
        <w:spacing w:before="216"/>
        <w:jc w:val="left"/>
      </w:pPr>
    </w:p>
    <w:p w14:paraId="5D4ADEB1" w14:textId="77777777" w:rsidR="00E6744D" w:rsidRDefault="00125B85">
      <w:pPr>
        <w:pStyle w:val="Titolo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125B85">
      <w:pPr>
        <w:pStyle w:val="Corpotesto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Corpotesto"/>
        <w:spacing w:before="24"/>
        <w:jc w:val="left"/>
      </w:pPr>
    </w:p>
    <w:p w14:paraId="022A8031" w14:textId="77777777" w:rsidR="00E6744D" w:rsidRDefault="00125B85">
      <w:pPr>
        <w:pStyle w:val="Titolo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Corpotesto"/>
        <w:jc w:val="left"/>
        <w:rPr>
          <w:b/>
        </w:rPr>
      </w:pPr>
    </w:p>
    <w:p w14:paraId="7CFA2A52" w14:textId="77777777" w:rsidR="00E6744D" w:rsidRDefault="00E6744D">
      <w:pPr>
        <w:pStyle w:val="Corpotesto"/>
        <w:spacing w:before="8"/>
        <w:jc w:val="left"/>
        <w:rPr>
          <w:b/>
        </w:rPr>
      </w:pPr>
    </w:p>
    <w:p w14:paraId="2436821A" w14:textId="77777777" w:rsidR="00E6744D" w:rsidRDefault="00125B85">
      <w:pPr>
        <w:pStyle w:val="Corpotesto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125B85">
      <w:pPr>
        <w:pStyle w:val="Corpotesto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 xml:space="preserve">………………………………………………… in proprio, oppure in qualità di </w:t>
      </w:r>
      <w:r>
        <w:rPr>
          <w:rFonts w:ascii="Calibri" w:hAnsi="Calibri"/>
        </w:rPr>
        <w:t>esercente la potestà genitoriale o legale del minore</w:t>
      </w:r>
    </w:p>
    <w:p w14:paraId="1639439C" w14:textId="77777777" w:rsidR="00E6744D" w:rsidRDefault="00125B85">
      <w:pPr>
        <w:pStyle w:val="Corpotesto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125B85">
      <w:pPr>
        <w:pStyle w:val="Corpotesto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49346EDF" w14:textId="77777777" w:rsidR="00E6744D" w:rsidRDefault="00125B85">
      <w:pPr>
        <w:pStyle w:val="Corpotesto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4D59708" w14:textId="1E513083" w:rsidR="00101974" w:rsidRPr="00125B85" w:rsidRDefault="00125B85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spacing w:val="-2"/>
        </w:rPr>
      </w:pPr>
      <w:r w:rsidRPr="00125B85">
        <w:rPr>
          <w:rFonts w:ascii="Calibri" w:hAnsi="Calibri"/>
        </w:rPr>
        <w:t xml:space="preserve">con </w:t>
      </w:r>
      <w:r w:rsidRPr="00125B85">
        <w:rPr>
          <w:rFonts w:ascii="Calibri" w:hAnsi="Calibri"/>
        </w:rPr>
        <w:t>riferimento all’evento</w:t>
      </w:r>
      <w:r w:rsidRPr="00125B85">
        <w:rPr>
          <w:rFonts w:ascii="Calibri" w:hAnsi="Calibri"/>
        </w:rPr>
        <w:tab/>
      </w:r>
      <w:r w:rsidR="00F40F97" w:rsidRPr="00125B85">
        <w:rPr>
          <w:rFonts w:ascii="Calibri" w:hAnsi="Calibri"/>
        </w:rPr>
        <w:t>Masterclass</w:t>
      </w:r>
      <w:r>
        <w:rPr>
          <w:rFonts w:ascii="Calibri" w:hAnsi="Calibri"/>
        </w:rPr>
        <w:t>: PTMC</w:t>
      </w:r>
    </w:p>
    <w:p w14:paraId="1B9CA18D" w14:textId="4171EE1D" w:rsidR="00E6744D" w:rsidRDefault="00125B85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 w:rsidRPr="00125B85">
        <w:rPr>
          <w:rFonts w:ascii="Calibri" w:hAnsi="Calibri"/>
        </w:rPr>
        <w:t>organizzato da</w:t>
      </w:r>
      <w:r w:rsidR="001010D2" w:rsidRPr="00125B85">
        <w:rPr>
          <w:rFonts w:ascii="Calibri" w:hAnsi="Calibri"/>
        </w:rPr>
        <w:t>lla Sezione INFN di</w:t>
      </w:r>
      <w:r>
        <w:rPr>
          <w:rFonts w:ascii="Calibri" w:hAnsi="Calibri"/>
        </w:rPr>
        <w:t xml:space="preserve"> Milano</w:t>
      </w:r>
    </w:p>
    <w:p w14:paraId="62EE4ED9" w14:textId="77777777" w:rsidR="00E6744D" w:rsidRDefault="00125B85">
      <w:pPr>
        <w:pStyle w:val="Titolo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31DDC478" w14:textId="2C18A996" w:rsidR="00E6744D" w:rsidRPr="004669A2" w:rsidRDefault="00125B85" w:rsidP="004669A2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125B85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Corpotesto"/>
        <w:spacing w:before="198"/>
        <w:jc w:val="left"/>
        <w:rPr>
          <w:rFonts w:ascii="Calibri"/>
        </w:rPr>
      </w:pPr>
    </w:p>
    <w:p w14:paraId="4BB13D0F" w14:textId="77777777" w:rsidR="00E6744D" w:rsidRDefault="00125B85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125B85">
      <w:pPr>
        <w:pStyle w:val="Titolo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125B85">
      <w:pPr>
        <w:pStyle w:val="Paragrafoelenco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raccolte nell’ambito dell’evento e di cedere i </w:t>
      </w:r>
      <w:r>
        <w:rPr>
          <w:rFonts w:ascii="Calibri" w:hAnsi="Calibri"/>
          <w:sz w:val="20"/>
        </w:rPr>
        <w:t>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125B85">
      <w:pPr>
        <w:pStyle w:val="Titolo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125B85">
      <w:pPr>
        <w:pStyle w:val="Paragrafoelenco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 prestare il consenso alla raccolta ed utilizzo delle risposte a questionari interviste e altre </w:t>
      </w:r>
      <w:r>
        <w:rPr>
          <w:rFonts w:ascii="Calibri" w:hAnsi="Calibri"/>
          <w:sz w:val="20"/>
        </w:rPr>
        <w:t>indagini di studio quantitative e qualitative per la misurazione dell’impatto delle attività di educazione e divulgazione scientifica</w:t>
      </w:r>
    </w:p>
    <w:p w14:paraId="06D3EED7" w14:textId="77777777" w:rsidR="00E6744D" w:rsidRDefault="00125B85">
      <w:pPr>
        <w:pStyle w:val="Titolo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125B85">
      <w:pPr>
        <w:pStyle w:val="Paragrafoelenco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6283E8A" w14:textId="77777777" w:rsidR="00E6744D" w:rsidRDefault="00125B85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62C6" w14:textId="77777777" w:rsidR="00A84F2C" w:rsidRDefault="00A84F2C">
      <w:r>
        <w:separator/>
      </w:r>
    </w:p>
  </w:endnote>
  <w:endnote w:type="continuationSeparator" w:id="0">
    <w:p w14:paraId="5EAF35C4" w14:textId="77777777" w:rsidR="00A84F2C" w:rsidRDefault="00A8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125B85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125B85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125B85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6132" w14:textId="77777777" w:rsidR="00A84F2C" w:rsidRDefault="00A84F2C">
      <w:r>
        <w:separator/>
      </w:r>
    </w:p>
  </w:footnote>
  <w:footnote w:type="continuationSeparator" w:id="0">
    <w:p w14:paraId="44479C8B" w14:textId="77777777" w:rsidR="00A84F2C" w:rsidRDefault="00A8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125B85">
    <w:pPr>
      <w:pStyle w:val="Corpotesto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125B85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125B85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125B85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125B85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25B85"/>
    <w:rsid w:val="001C6D8F"/>
    <w:rsid w:val="001F6BEC"/>
    <w:rsid w:val="0025703C"/>
    <w:rsid w:val="00355318"/>
    <w:rsid w:val="00432664"/>
    <w:rsid w:val="004669A2"/>
    <w:rsid w:val="00532AAA"/>
    <w:rsid w:val="00633EFF"/>
    <w:rsid w:val="007007BD"/>
    <w:rsid w:val="0075515C"/>
    <w:rsid w:val="00A15B6E"/>
    <w:rsid w:val="00A84F2C"/>
    <w:rsid w:val="00AD3290"/>
    <w:rsid w:val="00BC250B"/>
    <w:rsid w:val="00C300E2"/>
    <w:rsid w:val="00E6744D"/>
    <w:rsid w:val="00E97DE9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8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B8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Flavia Groppi</cp:lastModifiedBy>
  <cp:revision>2</cp:revision>
  <dcterms:created xsi:type="dcterms:W3CDTF">2024-12-27T18:20:00Z</dcterms:created>
  <dcterms:modified xsi:type="dcterms:W3CDTF">2024-12-27T18:20:00Z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